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50" w:rsidRDefault="00D76A90" w:rsidP="00EE1350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6"/>
          <w:szCs w:val="36"/>
          <w:u w:val="single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36"/>
          <w:szCs w:val="36"/>
          <w:highlight w:val="yellow"/>
          <w:u w:val="single"/>
        </w:rPr>
        <w:t>社會創業計劃書</w:t>
      </w:r>
    </w:p>
    <w:p w:rsidR="004A357D" w:rsidRPr="00C0698F" w:rsidRDefault="004A357D" w:rsidP="004A357D">
      <w:pPr>
        <w:rPr>
          <w:rFonts w:ascii="微軟正黑體" w:eastAsia="微軟正黑體" w:hAnsi="微軟正黑體"/>
          <w:color w:val="00B0F0"/>
        </w:rPr>
      </w:pPr>
      <w:r>
        <w:rPr>
          <w:rFonts w:ascii="微軟正黑體" w:eastAsia="微軟正黑體" w:hAnsi="微軟正黑體" w:hint="eastAsia"/>
          <w:color w:val="00B0F0"/>
        </w:rPr>
        <w:t>◆</w:t>
      </w:r>
      <w:r w:rsidRPr="00C0698F">
        <w:rPr>
          <w:rFonts w:ascii="微軟正黑體" w:eastAsia="微軟正黑體" w:hAnsi="微軟正黑體" w:hint="eastAsia"/>
          <w:color w:val="00B0F0"/>
        </w:rPr>
        <w:t>封面</w:t>
      </w:r>
      <w:r>
        <w:rPr>
          <w:rFonts w:ascii="微軟正黑體" w:eastAsia="微軟正黑體" w:hAnsi="微軟正黑體" w:hint="eastAsia"/>
          <w:color w:val="00B0F0"/>
        </w:rPr>
        <w:t xml:space="preserve"> (</w:t>
      </w:r>
      <w:r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表格自行延伸</w:t>
      </w:r>
      <w:r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)</w:t>
      </w:r>
    </w:p>
    <w:tbl>
      <w:tblPr>
        <w:tblW w:w="87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76"/>
      </w:tblGrid>
      <w:tr w:rsidR="004A357D" w:rsidRPr="00C0698F" w:rsidTr="00E43367">
        <w:tc>
          <w:tcPr>
            <w:tcW w:w="1668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報名主題</w:t>
            </w:r>
          </w:p>
        </w:tc>
        <w:tc>
          <w:tcPr>
            <w:tcW w:w="7076" w:type="dxa"/>
          </w:tcPr>
          <w:p w:rsidR="004A357D" w:rsidRPr="004F3330" w:rsidRDefault="004A357D" w:rsidP="0066155F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  <w:sz w:val="36"/>
                <w:szCs w:val="36"/>
              </w:rPr>
            </w:pPr>
            <w:r w:rsidRPr="004F3330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Pr="004F3330">
              <w:rPr>
                <w:rFonts w:ascii="微軟正黑體" w:eastAsia="微軟正黑體" w:hAnsi="微軟正黑體" w:hint="eastAsia"/>
                <w:color w:val="000000"/>
                <w:szCs w:val="24"/>
              </w:rPr>
              <w:t>社區</w:t>
            </w:r>
            <w:r w:rsidR="00C370BD">
              <w:rPr>
                <w:rFonts w:ascii="微軟正黑體" w:eastAsia="微軟正黑體" w:hAnsi="微軟正黑體" w:hint="eastAsia"/>
                <w:color w:val="000000"/>
                <w:szCs w:val="24"/>
              </w:rPr>
              <w:t>創生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     </w:t>
            </w:r>
            <w:r w:rsidRPr="004F3330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 xml:space="preserve"> </w:t>
            </w:r>
            <w:r w:rsidRPr="004F3330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社會議題 </w:t>
            </w: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    </w:t>
            </w:r>
            <w:r w:rsidRPr="004F3330">
              <w:rPr>
                <w:rFonts w:ascii="微軟正黑體" w:eastAsia="微軟正黑體" w:hAnsi="微軟正黑體" w:hint="eastAsia"/>
                <w:color w:val="000000"/>
                <w:sz w:val="36"/>
                <w:szCs w:val="36"/>
              </w:rPr>
              <w:t>□</w:t>
            </w:r>
            <w:r w:rsidRPr="000801FD">
              <w:rPr>
                <w:rFonts w:ascii="微軟正黑體" w:eastAsia="微軟正黑體" w:hAnsi="微軟正黑體" w:hint="eastAsia"/>
                <w:color w:val="000000"/>
                <w:szCs w:val="24"/>
              </w:rPr>
              <w:t>科技創新</w:t>
            </w:r>
          </w:p>
        </w:tc>
      </w:tr>
      <w:tr w:rsidR="004A357D" w:rsidRPr="00C0698F" w:rsidTr="00E43367">
        <w:tc>
          <w:tcPr>
            <w:tcW w:w="1668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計畫</w:t>
            </w:r>
            <w:r w:rsidRPr="00C0698F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7076" w:type="dxa"/>
          </w:tcPr>
          <w:p w:rsidR="004A357D" w:rsidRPr="00C0698F" w:rsidRDefault="004A357D" w:rsidP="0066155F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                                    </w:t>
            </w:r>
            <w:r>
              <w:rPr>
                <w:rFonts w:ascii="微軟正黑體" w:eastAsia="微軟正黑體" w:hAnsi="微軟正黑體"/>
                <w:color w:val="000000"/>
              </w:rPr>
              <w:t>□</w:t>
            </w:r>
            <w:r>
              <w:rPr>
                <w:rFonts w:ascii="微軟正黑體" w:eastAsia="微軟正黑體" w:hAnsi="微軟正黑體" w:hint="eastAsia"/>
                <w:color w:val="000000"/>
              </w:rPr>
              <w:t>全新提案  □進行中</w:t>
            </w:r>
          </w:p>
        </w:tc>
      </w:tr>
      <w:tr w:rsidR="004A357D" w:rsidRPr="00C0698F" w:rsidTr="00E43367">
        <w:tc>
          <w:tcPr>
            <w:tcW w:w="1668" w:type="dxa"/>
          </w:tcPr>
          <w:p w:rsidR="004A357D" w:rsidRDefault="004A357D" w:rsidP="0066155F">
            <w:pPr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符合聯合國永續發展目表項目(參閱附件)</w:t>
            </w:r>
          </w:p>
        </w:tc>
        <w:tc>
          <w:tcPr>
            <w:tcW w:w="7076" w:type="dxa"/>
          </w:tcPr>
          <w:p w:rsidR="004A357D" w:rsidRDefault="00A43AF4" w:rsidP="0066155F">
            <w:pPr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</w:t>
            </w:r>
            <w:r w:rsidR="00C370BD">
              <w:rPr>
                <w:rFonts w:ascii="微軟正黑體" w:eastAsia="微軟正黑體" w:hAnsi="微軟正黑體" w:hint="eastAsia"/>
                <w:color w:val="000000"/>
              </w:rPr>
              <w:t>至多三項)</w:t>
            </w:r>
          </w:p>
        </w:tc>
      </w:tr>
      <w:tr w:rsidR="004A357D" w:rsidRPr="00C0698F" w:rsidTr="00E43367">
        <w:tc>
          <w:tcPr>
            <w:tcW w:w="1668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隊名</w:t>
            </w: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</w:p>
        </w:tc>
      </w:tr>
      <w:tr w:rsidR="004A357D" w:rsidRPr="00C0698F" w:rsidTr="00E43367">
        <w:trPr>
          <w:trHeight w:val="1357"/>
        </w:trPr>
        <w:tc>
          <w:tcPr>
            <w:tcW w:w="1668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團隊LOGO</w:t>
            </w: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(電子照片</w:t>
            </w:r>
            <w:r w:rsidR="00C270A7">
              <w:rPr>
                <w:rFonts w:ascii="微軟正黑體" w:eastAsia="微軟正黑體" w:hAnsi="微軟正黑體" w:hint="eastAsia"/>
              </w:rPr>
              <w:t>匯入</w:t>
            </w:r>
            <w:r w:rsidRPr="00C0698F">
              <w:rPr>
                <w:rFonts w:ascii="微軟正黑體" w:eastAsia="微軟正黑體" w:hAnsi="微軟正黑體" w:hint="eastAsia"/>
              </w:rPr>
              <w:t>)</w:t>
            </w:r>
          </w:p>
          <w:p w:rsidR="004A357D" w:rsidRDefault="004A357D" w:rsidP="0066155F">
            <w:pPr>
              <w:rPr>
                <w:rFonts w:ascii="微軟正黑體" w:eastAsia="微軟正黑體" w:hAnsi="微軟正黑體"/>
              </w:rPr>
            </w:pPr>
          </w:p>
          <w:p w:rsidR="00F37A44" w:rsidRPr="00C0698F" w:rsidRDefault="00F37A44" w:rsidP="0066155F">
            <w:pPr>
              <w:rPr>
                <w:rFonts w:ascii="微軟正黑體" w:eastAsia="微軟正黑體" w:hAnsi="微軟正黑體"/>
              </w:rPr>
            </w:pPr>
          </w:p>
        </w:tc>
      </w:tr>
      <w:tr w:rsidR="004A357D" w:rsidRPr="00C0698F" w:rsidTr="00E43367">
        <w:tc>
          <w:tcPr>
            <w:tcW w:w="1668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團隊</w:t>
            </w:r>
          </w:p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團體照</w:t>
            </w: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(電子檔照片</w:t>
            </w:r>
            <w:r w:rsidR="00C270A7">
              <w:rPr>
                <w:rFonts w:ascii="微軟正黑體" w:eastAsia="微軟正黑體" w:hAnsi="微軟正黑體" w:hint="eastAsia"/>
              </w:rPr>
              <w:t>匯入</w:t>
            </w:r>
            <w:r w:rsidRPr="00C0698F">
              <w:rPr>
                <w:rFonts w:ascii="微軟正黑體" w:eastAsia="微軟正黑體" w:hAnsi="微軟正黑體" w:hint="eastAsia"/>
              </w:rPr>
              <w:t>)</w:t>
            </w:r>
          </w:p>
          <w:p w:rsidR="004A357D" w:rsidRDefault="004A357D" w:rsidP="0066155F">
            <w:pPr>
              <w:rPr>
                <w:rFonts w:ascii="微軟正黑體" w:eastAsia="微軟正黑體" w:hAnsi="微軟正黑體"/>
              </w:rPr>
            </w:pPr>
          </w:p>
          <w:p w:rsidR="004A357D" w:rsidRDefault="004A357D" w:rsidP="0066155F">
            <w:pPr>
              <w:rPr>
                <w:rFonts w:ascii="微軟正黑體" w:eastAsia="微軟正黑體" w:hAnsi="微軟正黑體"/>
              </w:rPr>
            </w:pPr>
          </w:p>
          <w:p w:rsidR="00F37A44" w:rsidRDefault="00F37A44" w:rsidP="0066155F">
            <w:pPr>
              <w:rPr>
                <w:rFonts w:ascii="微軟正黑體" w:eastAsia="微軟正黑體" w:hAnsi="微軟正黑體"/>
              </w:rPr>
            </w:pPr>
          </w:p>
          <w:p w:rsidR="00F37A44" w:rsidRPr="00C0698F" w:rsidRDefault="00F37A44" w:rsidP="0066155F">
            <w:pPr>
              <w:rPr>
                <w:rFonts w:ascii="微軟正黑體" w:eastAsia="微軟正黑體" w:hAnsi="微軟正黑體"/>
              </w:rPr>
            </w:pPr>
          </w:p>
        </w:tc>
      </w:tr>
      <w:tr w:rsidR="004A357D" w:rsidRPr="00C0698F" w:rsidTr="00E43367">
        <w:tc>
          <w:tcPr>
            <w:tcW w:w="1668" w:type="dxa"/>
            <w:vMerge w:val="restart"/>
          </w:tcPr>
          <w:p w:rsidR="00C370BD" w:rsidRDefault="00C370BD" w:rsidP="0066155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團隊</w:t>
            </w:r>
          </w:p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 xml:space="preserve">姓名: </w:t>
            </w:r>
          </w:p>
        </w:tc>
      </w:tr>
      <w:tr w:rsidR="004A357D" w:rsidRPr="00C0698F" w:rsidTr="00E43367">
        <w:tc>
          <w:tcPr>
            <w:tcW w:w="1668" w:type="dxa"/>
            <w:vMerge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 xml:space="preserve">手機: </w:t>
            </w:r>
          </w:p>
        </w:tc>
      </w:tr>
      <w:tr w:rsidR="004A357D" w:rsidRPr="00C0698F" w:rsidTr="00E43367">
        <w:tc>
          <w:tcPr>
            <w:tcW w:w="1668" w:type="dxa"/>
            <w:vMerge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7076" w:type="dxa"/>
          </w:tcPr>
          <w:p w:rsidR="004A357D" w:rsidRPr="00C0698F" w:rsidRDefault="004A357D" w:rsidP="0066155F">
            <w:pPr>
              <w:rPr>
                <w:rFonts w:ascii="微軟正黑體" w:eastAsia="微軟正黑體" w:hAnsi="微軟正黑體"/>
              </w:rPr>
            </w:pPr>
            <w:r w:rsidRPr="00C0698F">
              <w:rPr>
                <w:rFonts w:ascii="微軟正黑體" w:eastAsia="微軟正黑體" w:hAnsi="微軟正黑體" w:hint="eastAsia"/>
              </w:rPr>
              <w:t>信箱:</w:t>
            </w:r>
          </w:p>
        </w:tc>
      </w:tr>
    </w:tbl>
    <w:p w:rsidR="004A357D" w:rsidRDefault="004A357D" w:rsidP="00EE1350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6"/>
          <w:szCs w:val="36"/>
          <w:u w:val="single"/>
        </w:rPr>
      </w:pPr>
    </w:p>
    <w:p w:rsidR="004A357D" w:rsidRPr="00C0698F" w:rsidRDefault="004A357D" w:rsidP="00EE1350">
      <w:pPr>
        <w:spacing w:line="480" w:lineRule="exact"/>
        <w:jc w:val="center"/>
        <w:rPr>
          <w:rFonts w:ascii="微軟正黑體" w:eastAsia="微軟正黑體" w:hAnsi="微軟正黑體"/>
          <w:b/>
          <w:color w:val="000000"/>
          <w:kern w:val="0"/>
          <w:sz w:val="36"/>
          <w:szCs w:val="36"/>
          <w:u w:val="single"/>
        </w:rPr>
      </w:pPr>
      <w:bookmarkStart w:id="0" w:name="_GoBack"/>
      <w:bookmarkEnd w:id="0"/>
    </w:p>
    <w:p w:rsidR="00EE1350" w:rsidRPr="00C0698F" w:rsidRDefault="004A357D" w:rsidP="00EE1350">
      <w:pPr>
        <w:rPr>
          <w:rFonts w:ascii="微軟正黑體" w:eastAsia="微軟正黑體" w:hAnsi="微軟正黑體"/>
          <w:b/>
          <w:color w:val="00B0F0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00B0F0"/>
        </w:rPr>
        <w:lastRenderedPageBreak/>
        <w:t>◆</w:t>
      </w:r>
      <w:r w:rsidR="00EE1350" w:rsidRPr="00C0698F">
        <w:rPr>
          <w:rFonts w:ascii="微軟正黑體" w:eastAsia="微軟正黑體" w:hAnsi="微軟正黑體" w:hint="eastAsia"/>
          <w:b/>
          <w:color w:val="00B0F0"/>
        </w:rPr>
        <w:t xml:space="preserve">內容 </w:t>
      </w:r>
      <w:r w:rsidR="00EE1350"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( 以</w:t>
      </w:r>
      <w:r w:rsidR="00EE1350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14</w:t>
      </w:r>
      <w:r w:rsidR="00EE1350"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 xml:space="preserve">字體大小格式撰寫 </w:t>
      </w:r>
      <w:r w:rsidR="00AA74CE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，內容涵蓋下列七</w:t>
      </w:r>
      <w:r w:rsidR="00EE1350"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項，附上頁碼，表格自行延伸</w:t>
      </w:r>
      <w:r w:rsidR="00EE1350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，20頁以內</w:t>
      </w:r>
      <w:r w:rsidR="00EE1350" w:rsidRPr="00C0698F">
        <w:rPr>
          <w:rFonts w:ascii="微軟正黑體" w:eastAsia="微軟正黑體" w:hAnsi="微軟正黑體" w:hint="eastAsia"/>
          <w:b/>
          <w:color w:val="00B0F0"/>
          <w:sz w:val="18"/>
          <w:szCs w:val="18"/>
        </w:rPr>
        <w:t>)</w:t>
      </w:r>
    </w:p>
    <w:p w:rsidR="00EE1350" w:rsidRPr="00E43367" w:rsidRDefault="00EE1350" w:rsidP="00E43367">
      <w:pPr>
        <w:pStyle w:val="a9"/>
        <w:numPr>
          <w:ilvl w:val="0"/>
          <w:numId w:val="2"/>
        </w:numPr>
        <w:spacing w:line="460" w:lineRule="exac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團隊成員</w:t>
      </w:r>
      <w:r w:rsidR="004A357D"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簡介</w:t>
      </w:r>
      <w:r w:rsidR="00047400"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：</w:t>
      </w:r>
      <w:r w:rsidR="006040CD"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姓名/現任單位/現任職稱/</w:t>
      </w:r>
      <w:r w:rsidR="004A357D"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負責計畫項目</w:t>
      </w:r>
      <w:r w:rsidR="00047400" w:rsidRPr="00E4336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。</w:t>
      </w:r>
    </w:p>
    <w:p w:rsidR="00EE1350" w:rsidRDefault="00C02DC8" w:rsidP="00BD5C54">
      <w:pPr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社會</w:t>
      </w:r>
      <w:r w:rsidR="00C370BD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創業計畫簡介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 xml:space="preserve">: </w:t>
      </w:r>
      <w:r w:rsidR="00C370BD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緣起、概念與目的-要解決的社會問題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。</w:t>
      </w:r>
    </w:p>
    <w:p w:rsidR="00D76A90" w:rsidRPr="00BD5C54" w:rsidRDefault="00D76A90" w:rsidP="00D76A90">
      <w:pPr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計畫目標：三年內規劃之具體目標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。</w:t>
      </w:r>
    </w:p>
    <w:p w:rsidR="00EE1350" w:rsidRPr="00A03C28" w:rsidRDefault="00C370BD" w:rsidP="00C270A7">
      <w:pPr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行動方式：</w:t>
      </w:r>
      <w:r w:rsidR="00C270A7" w:rsidRPr="00C270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計畫時程</w:t>
      </w:r>
      <w:r w:rsidR="00C270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、</w:t>
      </w:r>
      <w:r w:rsidR="00C02DC8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解決方法、</w:t>
      </w:r>
      <w:r w:rsidR="00047400" w:rsidRP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行銷模式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、</w:t>
      </w:r>
      <w:r w:rsidR="00C02DC8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商業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與獲利</w:t>
      </w:r>
      <w:r w:rsidR="00C02DC8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模式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。</w:t>
      </w:r>
    </w:p>
    <w:p w:rsidR="005026B2" w:rsidRPr="00BD5C54" w:rsidRDefault="00D76A90" w:rsidP="00BD5C54">
      <w:pPr>
        <w:pStyle w:val="a9"/>
        <w:numPr>
          <w:ilvl w:val="0"/>
          <w:numId w:val="1"/>
        </w:numPr>
        <w:spacing w:line="460" w:lineRule="exact"/>
        <w:ind w:leftChars="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可行性分析</w:t>
      </w:r>
      <w:r w:rsidR="00C270A7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：關鍵核心技術、挑戰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評估、簡易財務分析。</w:t>
      </w:r>
    </w:p>
    <w:p w:rsidR="00D76A90" w:rsidRPr="004A357D" w:rsidRDefault="00EE1350" w:rsidP="004A357D">
      <w:pPr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社會效益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：量化與質化效益。</w:t>
      </w:r>
    </w:p>
    <w:p w:rsidR="00C370BD" w:rsidRDefault="00EE1350" w:rsidP="00BD5C54">
      <w:pPr>
        <w:numPr>
          <w:ilvl w:val="0"/>
          <w:numId w:val="1"/>
        </w:numPr>
        <w:spacing w:line="460" w:lineRule="exact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影片</w:t>
      </w:r>
      <w:r w:rsidR="00C370BD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簡介：YOUTUBE</w:t>
      </w: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連結網址</w:t>
      </w:r>
      <w:r w:rsidR="005026B2"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(</w:t>
      </w:r>
      <w:r w:rsidR="003E3BBC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2~3</w:t>
      </w:r>
      <w:r w:rsidRPr="00BD5C54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分鐘)</w:t>
      </w:r>
      <w:r w:rsidR="00C370BD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，團隊</w:t>
      </w:r>
      <w:r w:rsidR="003E3BBC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與議題</w:t>
      </w:r>
      <w:r w:rsidR="00C370BD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或</w:t>
      </w:r>
      <w:r w:rsidR="003E3BBC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進</w:t>
      </w:r>
    </w:p>
    <w:p w:rsidR="00EE1350" w:rsidRPr="00BD5C54" w:rsidRDefault="00C370BD" w:rsidP="00C370BD">
      <w:pPr>
        <w:spacing w:line="460" w:lineRule="exact"/>
        <w:ind w:left="510"/>
        <w:rPr>
          <w:rFonts w:ascii="微軟正黑體" w:eastAsia="微軟正黑體" w:hAnsi="微軟正黑體"/>
          <w:b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 xml:space="preserve">             </w:t>
      </w:r>
      <w:r w:rsidR="003E3BBC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行中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任何可以認識本計畫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相關</w:t>
      </w:r>
      <w:r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影音簡介</w:t>
      </w:r>
      <w:r w:rsidR="00047400">
        <w:rPr>
          <w:rFonts w:ascii="微軟正黑體" w:eastAsia="微軟正黑體" w:hAnsi="微軟正黑體" w:hint="eastAsia"/>
          <w:b/>
          <w:color w:val="000000"/>
          <w:kern w:val="0"/>
          <w:sz w:val="28"/>
          <w:szCs w:val="28"/>
        </w:rPr>
        <w:t>。</w:t>
      </w:r>
    </w:p>
    <w:p w:rsidR="00A04FA1" w:rsidRPr="00047400" w:rsidRDefault="00E704BE"/>
    <w:sectPr w:rsidR="00A04FA1" w:rsidRPr="00047400" w:rsidSect="00E43367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DA" w:rsidRDefault="00D41FC8">
      <w:r>
        <w:separator/>
      </w:r>
    </w:p>
  </w:endnote>
  <w:endnote w:type="continuationSeparator" w:id="0">
    <w:p w:rsidR="00A064DA" w:rsidRDefault="00D4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黑.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B6" w:rsidRDefault="00E43367" w:rsidP="00D41FC8">
    <w:pPr>
      <w:pStyle w:val="a3"/>
    </w:pPr>
    <w:r>
      <w:rPr>
        <w:rFonts w:hint="eastAsia"/>
      </w:rPr>
      <w:t>2021</w:t>
    </w:r>
    <w:r w:rsidR="00EE1350">
      <w:rPr>
        <w:rFonts w:hint="eastAsia"/>
      </w:rPr>
      <w:t>TiC100</w:t>
    </w:r>
    <w:r w:rsidR="00C370BD">
      <w:rPr>
        <w:rFonts w:hint="eastAsia"/>
      </w:rPr>
      <w:t xml:space="preserve"> </w:t>
    </w:r>
    <w:r w:rsidR="00C370BD">
      <w:rPr>
        <w:rFonts w:hint="eastAsia"/>
      </w:rPr>
      <w:t>社會創新實踐家</w:t>
    </w:r>
  </w:p>
  <w:p w:rsidR="004623B6" w:rsidRDefault="00EE1350" w:rsidP="00DF007F">
    <w:pPr>
      <w:pStyle w:val="a5"/>
      <w:pBdr>
        <w:top w:val="single" w:sz="4" w:space="1" w:color="auto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4BE" w:rsidRPr="00E704BE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DA" w:rsidRDefault="00D41FC8">
      <w:r>
        <w:separator/>
      </w:r>
    </w:p>
  </w:footnote>
  <w:footnote w:type="continuationSeparator" w:id="0">
    <w:p w:rsidR="00A064DA" w:rsidRDefault="00D41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B6" w:rsidRDefault="00E4336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-283210</wp:posOffset>
          </wp:positionV>
          <wp:extent cx="885825" cy="436377"/>
          <wp:effectExtent l="0" t="0" r="0" b="1905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TiC100社會創新實踐家表頭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436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04D"/>
    <w:multiLevelType w:val="hybridMultilevel"/>
    <w:tmpl w:val="E77E6160"/>
    <w:lvl w:ilvl="0" w:tplc="78FE16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DE03B4"/>
    <w:multiLevelType w:val="hybridMultilevel"/>
    <w:tmpl w:val="5C2A19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50"/>
    <w:rsid w:val="00047400"/>
    <w:rsid w:val="000D2A05"/>
    <w:rsid w:val="0012462F"/>
    <w:rsid w:val="00142FEE"/>
    <w:rsid w:val="0017541A"/>
    <w:rsid w:val="00303BAE"/>
    <w:rsid w:val="003C1F64"/>
    <w:rsid w:val="003E1722"/>
    <w:rsid w:val="003E3BBC"/>
    <w:rsid w:val="00422E2F"/>
    <w:rsid w:val="004A357D"/>
    <w:rsid w:val="005026B2"/>
    <w:rsid w:val="005E2BF4"/>
    <w:rsid w:val="006040CD"/>
    <w:rsid w:val="007A43A7"/>
    <w:rsid w:val="007B2F3D"/>
    <w:rsid w:val="008A227D"/>
    <w:rsid w:val="009467F4"/>
    <w:rsid w:val="009E6B1E"/>
    <w:rsid w:val="00A03C28"/>
    <w:rsid w:val="00A064DA"/>
    <w:rsid w:val="00A0776B"/>
    <w:rsid w:val="00A43AF4"/>
    <w:rsid w:val="00AA74CE"/>
    <w:rsid w:val="00AC5208"/>
    <w:rsid w:val="00BD5C54"/>
    <w:rsid w:val="00C02DC8"/>
    <w:rsid w:val="00C12153"/>
    <w:rsid w:val="00C270A7"/>
    <w:rsid w:val="00C370BD"/>
    <w:rsid w:val="00CF36FD"/>
    <w:rsid w:val="00D41FC8"/>
    <w:rsid w:val="00D76614"/>
    <w:rsid w:val="00D76A90"/>
    <w:rsid w:val="00DD62A2"/>
    <w:rsid w:val="00DE691C"/>
    <w:rsid w:val="00E43367"/>
    <w:rsid w:val="00E704BE"/>
    <w:rsid w:val="00EE1350"/>
    <w:rsid w:val="00F2417A"/>
    <w:rsid w:val="00F37A44"/>
    <w:rsid w:val="00F85661"/>
    <w:rsid w:val="00F86470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84CC81C3-E896-4003-B6DA-47E58963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135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1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135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02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026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26B2"/>
    <w:pPr>
      <w:ind w:leftChars="200" w:left="480"/>
    </w:pPr>
  </w:style>
  <w:style w:type="character" w:customStyle="1" w:styleId="A10">
    <w:name w:val="A1"/>
    <w:uiPriority w:val="99"/>
    <w:rsid w:val="00C12153"/>
    <w:rPr>
      <w:rFonts w:ascii="華康儷黑..." w:eastAsia="華康儷黑..." w:cs="華康儷黑..."/>
      <w:color w:val="221E1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2019-01-25T06:24:00Z</cp:lastPrinted>
  <dcterms:created xsi:type="dcterms:W3CDTF">2021-02-01T04:21:00Z</dcterms:created>
  <dcterms:modified xsi:type="dcterms:W3CDTF">2021-02-01T04:21:00Z</dcterms:modified>
</cp:coreProperties>
</file>