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25" w:hanging="2"/>
        <w:jc w:val="center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1891665</wp:posOffset>
            </wp:positionH>
            <wp:positionV relativeFrom="paragraph">
              <wp:posOffset>-2538</wp:posOffset>
            </wp:positionV>
            <wp:extent cx="2330450" cy="67754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677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425" w:hanging="3"/>
        <w:jc w:val="center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425" w:hanging="3"/>
        <w:jc w:val="center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425" w:hanging="3"/>
        <w:jc w:val="center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社團法人台灣南方影像學會　實習申請表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425" w:hanging="3"/>
        <w:jc w:val="center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91" w:hanging="2"/>
        <w:jc w:val="right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填表日期：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日</w:t>
      </w: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5790"/>
        <w:gridCol w:w="2535"/>
        <w:tblGridChange w:id="0">
          <w:tblGrid>
            <w:gridCol w:w="2130"/>
            <w:gridCol w:w="5790"/>
            <w:gridCol w:w="2535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gridSpan w:val="3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40" w:lineRule="auto"/>
              <w:ind w:left="1" w:right="425" w:hanging="3"/>
              <w:jc w:val="center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32"/>
                <w:szCs w:val="32"/>
                <w:rtl w:val="0"/>
              </w:rPr>
              <w:t xml:space="preserve">個人資料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top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（大頭照）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出生年月日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西元　　　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年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　　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　　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日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戶籍地址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通訊地址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手機電話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電子郵件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就讀學校／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服務單位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是否有筆電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○ 是 　○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20" w:hanging="2"/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是否有汽/機車駕照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○ 是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，（□機車／□汽車）　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 ○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32"/>
                <w:szCs w:val="32"/>
                <w:rtl w:val="0"/>
              </w:rPr>
              <w:t xml:space="preserve">實習資料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4" w:hRule="atLeast"/>
          <w:tblHeader w:val="0"/>
        </w:trPr>
        <w:tc>
          <w:tcPr>
            <w:tcBorders>
              <w:top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實習說明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實習期間：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2023年6月至11月。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實習時段：每週一至五，下午1點至傍晚6點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；假日視活動情況配合出班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（說明：視招募對象的實習時段情況可討論調整。）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實習地點：社團法人台灣南方影像學會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（台南市東區勝利路85號2樓C室）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實習期間之事務內容：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10" w:hanging="1.999999999999993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主要協助本年度南方影展相關事務，並協助社團法人台灣南方影像學會相關事務，或活動現場支援。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實習結束將核發實習證明；若學校實習學分有特殊要求請於實習前告知。</w:t>
            </w:r>
          </w:p>
          <w:p w:rsidR="00000000" w:rsidDel="00000000" w:rsidP="00000000" w:rsidRDefault="00000000" w:rsidRPr="00000000" w14:paraId="00000031">
            <w:pPr>
              <w:spacing w:line="280" w:lineRule="auto"/>
              <w:ind w:left="297" w:hanging="1.999999999999993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宣傳：文宣設計協力、文宣設計校對、文宣品派送等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297" w:hanging="1.999999999999993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活動：活動規劃協力、現場人力協力、座談文字整理等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297" w:hanging="1.999999999999993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行政：影展行政庶務協助、會議記錄等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297" w:hanging="1.999999999999993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其他：執行戶外放映活動、協助影像教學等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實習生應具備之基本專長：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Word、Excel等Office軟體。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（說明：以上專長為實習時期所需，若有其他專才，學會也相當歡迎。）</w:t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預計實習時間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( 可重複勾選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6月中旬 – 8月31日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9月1日 – 11月30日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highlight w:val="white"/>
                <w:rtl w:val="0"/>
              </w:rPr>
              <w:t xml:space="preserve">6月中旬 – 11月30日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是否曾擔任實習／志工相關事務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1" w:hanging="3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○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是，請於以下欄位詳列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○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5" w:hRule="atLeast"/>
          <w:tblHeader w:val="0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（依時間條列，由最近期開始填寫）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1" w:lineRule="auto"/>
              <w:ind w:left="0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3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專長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（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hd w:fill="fefefe" w:val="clear"/>
                <w:rtl w:val="0"/>
              </w:rPr>
              <w:t xml:space="preserve">簡要說明專長內容、如：外語檢定證明、個人習慣使用軟體、經歷等。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hd w:fill="fefefe" w:val="clear"/>
                <w:rtl w:val="0"/>
              </w:rPr>
              <w:t xml:space="preserve">如果無該類別專長請略過欄位。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）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外語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文書處理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影像繪圖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-120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活動企劃與行銷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其他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425" w:hanging="3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自我介紹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1" w:hRule="atLeast"/>
          <w:tblHeader w:val="0"/>
        </w:trPr>
        <w:tc>
          <w:tcPr>
            <w:tcBorders>
              <w:top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自我介紹</w:t>
            </w:r>
          </w:p>
          <w:p w:rsidR="00000000" w:rsidDel="00000000" w:rsidP="00000000" w:rsidRDefault="00000000" w:rsidRPr="00000000" w14:paraId="00000065">
            <w:pPr>
              <w:ind w:left="0" w:right="-79" w:hanging="2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（150至300字簡述）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80" w:lineRule="auto"/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實習動機</w:t>
            </w:r>
          </w:p>
          <w:p w:rsidR="00000000" w:rsidDel="00000000" w:rsidP="00000000" w:rsidRDefault="00000000" w:rsidRPr="00000000" w14:paraId="0000006F">
            <w:pPr>
              <w:spacing w:line="280" w:lineRule="auto"/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與期待</w:t>
            </w:r>
          </w:p>
          <w:p w:rsidR="00000000" w:rsidDel="00000000" w:rsidP="00000000" w:rsidRDefault="00000000" w:rsidRPr="00000000" w14:paraId="00000070">
            <w:pPr>
              <w:ind w:left="0" w:right="-79" w:hanging="2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（150至300字簡述）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最喜歡的一部電影、導演／為什麼</w:t>
            </w:r>
          </w:p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（300-500字）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附註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正面生活照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425" w:hanging="2"/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DFKai-SB" w:cs="DFKai-SB" w:eastAsia="DFKai-SB" w:hAnsi="DFKai-SB"/>
          <w:b w:val="1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32"/>
          <w:szCs w:val="32"/>
          <w:rtl w:val="0"/>
        </w:rPr>
        <w:t xml:space="preserve">★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如有相關作品集，可附件電子檔。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DFKai-SB" w:cs="DFKai-SB" w:eastAsia="DFKai-SB" w:hAnsi="DFKai-SB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下載填寫完畢請寄至：south.org@gmail.com，信件主旨請參考以下格式：【（姓名）_2023台灣南方影像學會實習 】</w:t>
      </w:r>
    </w:p>
    <w:sectPr>
      <w:pgSz w:h="16838" w:w="11906" w:orient="portrait"/>
      <w:pgMar w:bottom="709" w:top="709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標楷體" w:hAnsi="Times New Roman"/>
      <w:kern w:val="2"/>
      <w:position w:val="-1"/>
      <w:sz w:val="22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 w:customStyle="1">
    <w:name w:val="頁首 字元"/>
    <w:rPr>
      <w:rFonts w:ascii="Times New Roman" w:eastAsia="標楷體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 w:customStyle="1">
    <w:name w:val="頁尾 字元"/>
    <w:rPr>
      <w:rFonts w:ascii="Times New Roman" w:eastAsia="標楷體" w:hAnsi="Times New Roman"/>
      <w:w w:val="100"/>
      <w:kern w:val="2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-21" w:customStyle="1">
    <w:name w:val="暗色格線 1 - 輔色 21"/>
    <w:basedOn w:val="a"/>
    <w:pPr>
      <w:autoSpaceDE w:val="1"/>
      <w:autoSpaceDN w:val="1"/>
      <w:adjustRightInd w:val="1"/>
      <w:ind w:left="480" w:leftChars="200"/>
    </w:pPr>
    <w:rPr>
      <w:rFonts w:ascii="Cambria" w:cs="Times New Roman" w:eastAsia="新細明體" w:hAnsi="Cambria"/>
      <w:sz w:val="24"/>
    </w:rPr>
  </w:style>
  <w:style w:type="character" w:styleId="a9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rX8x73Gt7TJY9jnl5FaCb/fZeA==">AMUW2mUhu6PgYChDVa2D5N0ibooeUZ4yqIYylZmkNhClIf8qpT8ILycL5uJIA5RRNFICWeYIG16FhG1VlX+xLnKWjlzEWV3rlDRJykGFc2lPzG428Ka9IBw=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2022-03-08T08:32:00Z</dcterms:created>
  <dc:creator>X230</dc:creator>
</cp:coreProperties>
</file>